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71674BD1" w:rsidR="00073D5B" w:rsidRPr="00F60839" w:rsidRDefault="005208D0" w:rsidP="00073D5B">
            <w:pPr>
              <w:widowControl/>
              <w:snapToGrid w:val="0"/>
              <w:jc w:val="left"/>
              <w:rPr>
                <w:rFonts w:ascii="ＭＳ 明朝" w:eastAsia="ＭＳ 明朝" w:hAnsi="ＭＳ 明朝" w:cs="Calibri"/>
                <w:color w:val="000000"/>
                <w:kern w:val="0"/>
                <w:sz w:val="22"/>
              </w:rPr>
            </w:pPr>
            <w:r w:rsidRPr="00F60839"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</w:rPr>
              <w:t>様式2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</w:r>
            <w:bookmarkStart w:id="0" w:name="_GoBack"/>
            <w:bookmarkEnd w:id="0"/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D94367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D94367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D94367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D94367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D94367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D94367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D94367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D94367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D94367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D94367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D94367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D94367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D94367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D94367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D94367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D94367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1D72C8A" w14:textId="77777777" w:rsidR="005208D0" w:rsidRPr="005208D0" w:rsidRDefault="005208D0" w:rsidP="005208D0">
      <w:pPr>
        <w:snapToGrid w:val="0"/>
        <w:rPr>
          <w:rFonts w:ascii="Meiryo UI" w:eastAsia="Meiryo UI" w:hAnsi="Meiryo UI"/>
        </w:rPr>
      </w:pPr>
      <w:r w:rsidRPr="005208D0">
        <w:rPr>
          <w:rFonts w:ascii="Meiryo UI" w:eastAsia="Meiryo UI" w:hAnsi="Meiryo UI" w:hint="eastAsia"/>
        </w:rPr>
        <w:t>※行が足りない場合は追加いただいて構いません。</w:t>
      </w:r>
    </w:p>
    <w:p w14:paraId="06D46C4C" w14:textId="77777777" w:rsidR="005208D0" w:rsidRPr="005208D0" w:rsidRDefault="005208D0" w:rsidP="005208D0">
      <w:pPr>
        <w:snapToGrid w:val="0"/>
        <w:rPr>
          <w:rFonts w:ascii="Meiryo UI" w:eastAsia="Meiryo UI" w:hAnsi="Meiryo UI"/>
        </w:rPr>
      </w:pPr>
      <w:r w:rsidRPr="005208D0">
        <w:rPr>
          <w:rFonts w:ascii="Meiryo UI" w:eastAsia="Meiryo UI" w:hAnsi="Meiryo UI" w:hint="eastAsia"/>
        </w:rPr>
        <w:t>※説明を補足するための</w:t>
      </w:r>
      <w:r w:rsidRPr="005208D0">
        <w:rPr>
          <w:rFonts w:ascii="Meiryo UI" w:eastAsia="Meiryo UI" w:hAnsi="Meiryo UI"/>
        </w:rPr>
        <w:t>PP資料等（10ページ以内）を添付いただくことも可能です。</w:t>
      </w:r>
    </w:p>
    <w:p w14:paraId="1D126AF8" w14:textId="1E4B6200" w:rsidR="00BC0947" w:rsidRDefault="005208D0" w:rsidP="005208D0">
      <w:pPr>
        <w:snapToGrid w:val="0"/>
        <w:rPr>
          <w:rFonts w:ascii="Meiryo UI" w:eastAsia="Meiryo UI" w:hAnsi="Meiryo UI"/>
        </w:rPr>
      </w:pPr>
      <w:r w:rsidRPr="005208D0">
        <w:rPr>
          <w:rFonts w:ascii="Meiryo UI" w:eastAsia="Meiryo UI" w:hAnsi="Meiryo UI" w:hint="eastAsia"/>
        </w:rPr>
        <w:t>※</w:t>
      </w:r>
      <w:r w:rsidRPr="005208D0">
        <w:rPr>
          <w:rFonts w:ascii="Meiryo UI" w:eastAsia="Meiryo UI" w:hAnsi="Meiryo UI"/>
        </w:rPr>
        <w:t>PDFの形式にしてご提出ください。</w:t>
      </w:r>
    </w:p>
    <w:p w14:paraId="0211E445" w14:textId="3D4D6AA1" w:rsidR="005208D0" w:rsidRDefault="005208D0" w:rsidP="005208D0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5E007F3F" w14:textId="77777777" w:rsidR="005208D0" w:rsidRDefault="005208D0" w:rsidP="005208D0">
      <w:pPr>
        <w:snapToGrid w:val="0"/>
        <w:rPr>
          <w:rFonts w:ascii="Meiryo UI" w:eastAsia="Meiryo UI" w:hAnsi="Meiryo UI"/>
        </w:rPr>
      </w:pPr>
    </w:p>
    <w:p w14:paraId="7557B5BC" w14:textId="05F2C1AE" w:rsidR="005208D0" w:rsidRDefault="005208D0" w:rsidP="005208D0">
      <w:pPr>
        <w:snapToGrid w:val="0"/>
        <w:rPr>
          <w:rFonts w:ascii="Meiryo UI" w:eastAsia="Meiryo UI" w:hAnsi="Meiryo UI"/>
        </w:rPr>
      </w:pPr>
      <w:r w:rsidRPr="005208D0">
        <w:rPr>
          <w:rFonts w:ascii="Meiryo UI" w:eastAsia="Meiryo UI" w:hAnsi="Meiryo UI" w:hint="eastAsia"/>
        </w:rPr>
        <w:t>※コンソーシアムでの応募の場合は、その他の構成団体についても</w:t>
      </w:r>
      <w:r w:rsidRPr="005208D0">
        <w:rPr>
          <w:rFonts w:ascii="Meiryo UI" w:eastAsia="Meiryo UI" w:hAnsi="Meiryo UI"/>
        </w:rPr>
        <w:t>下記のフォームを複製してご記載ください。</w:t>
      </w:r>
    </w:p>
    <w:p w14:paraId="4CFB4AED" w14:textId="5C99EFD2" w:rsidR="005208D0" w:rsidRPr="005208D0" w:rsidRDefault="005208D0" w:rsidP="005208D0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※団体ごとに</w:t>
      </w:r>
      <w:r w:rsidRPr="005208D0">
        <w:rPr>
          <w:rFonts w:ascii="Meiryo UI" w:eastAsia="Meiryo UI" w:hAnsi="Meiryo UI"/>
        </w:rPr>
        <w:t>PDFの形式にしてご提出ください。</w:t>
      </w:r>
    </w:p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354"/>
        <w:gridCol w:w="2304"/>
        <w:gridCol w:w="4643"/>
      </w:tblGrid>
      <w:tr w:rsidR="005208D0" w:rsidRPr="00073D5B" w14:paraId="7187925F" w14:textId="77777777" w:rsidTr="000407A4">
        <w:trPr>
          <w:gridAfter w:val="1"/>
          <w:wAfter w:w="4643" w:type="dxa"/>
          <w:trHeight w:val="395"/>
        </w:trPr>
        <w:tc>
          <w:tcPr>
            <w:tcW w:w="97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B772B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5208D0" w:rsidRPr="00073D5B" w14:paraId="33168FDF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73A1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DC1F5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208D0" w:rsidRPr="00073D5B" w14:paraId="4F3A0FB6" w14:textId="77777777" w:rsidTr="000407A4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9A3CE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E0F34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5208D0" w:rsidRPr="00B23CF9" w14:paraId="3715448F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179A073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CFB66" w14:textId="77777777" w:rsidR="005208D0" w:rsidRPr="00B23CF9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5208D0" w:rsidRPr="00073D5B" w14:paraId="339367B4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5F3F26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A6864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1790744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7027" w14:textId="77777777" w:rsidR="005208D0" w:rsidRPr="00073D5B" w:rsidRDefault="005208D0" w:rsidP="000407A4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020C4655" w14:textId="77777777" w:rsidTr="000407A4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8FE2E9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0A4D6A23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6ED850C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116105F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767F05B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5208D0" w:rsidRPr="006B0FEA" w14:paraId="06F7815F" w14:textId="77777777" w:rsidTr="000407A4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F2EB8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303F9" w14:textId="77777777" w:rsidR="005208D0" w:rsidRPr="00073D5B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3516" w14:textId="77777777" w:rsidR="005208D0" w:rsidRPr="009716AE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D475D" w14:textId="77777777" w:rsidR="005208D0" w:rsidRPr="006B0FEA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5208D0" w:rsidRPr="00073D5B" w14:paraId="17CCE22D" w14:textId="77777777" w:rsidTr="000407A4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D10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1099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639E9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CF7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7EB6C5E1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A0DA42D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60254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838B0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A0A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7A9C2A97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4D24BF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122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1D06A39E" w14:textId="77777777" w:rsidTr="000407A4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41AE24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8C97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4ED36832" w14:textId="77777777" w:rsidTr="000407A4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22BFAAC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9D75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252E8B" w14:paraId="1B2DEBCE" w14:textId="77777777" w:rsidTr="000407A4">
        <w:trPr>
          <w:gridAfter w:val="1"/>
          <w:wAfter w:w="4643" w:type="dxa"/>
          <w:trHeight w:val="251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512613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072E6D90" w14:textId="77777777" w:rsidR="005208D0" w:rsidRPr="00252E8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5208D0" w:rsidRPr="00073D5B" w14:paraId="5DEDD342" w14:textId="77777777" w:rsidTr="000407A4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BC040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FB6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9007D5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5C4D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63C485D7" w14:textId="77777777" w:rsidTr="000407A4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7CE72A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6A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00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DA1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25BAFE9D" w14:textId="77777777" w:rsidTr="000407A4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4F667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C98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68B157B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F3D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63238DEC" w14:textId="77777777" w:rsidTr="000407A4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1C68FCD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58E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8C6D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F85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650484DD" w14:textId="77777777" w:rsidTr="000407A4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6087345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046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C255B5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8DD9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6532C95F" w14:textId="77777777" w:rsidTr="000407A4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69F39D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C5D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EF37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C51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6B0FEA" w14:paraId="190B5587" w14:textId="77777777" w:rsidTr="000407A4">
        <w:trPr>
          <w:gridAfter w:val="1"/>
          <w:wAfter w:w="4643" w:type="dxa"/>
          <w:trHeight w:val="251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43B91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684E25C1" w14:textId="77777777" w:rsidR="005208D0" w:rsidRPr="006B0FEA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5208D0" w:rsidRPr="00073D5B" w14:paraId="79EBA6B8" w14:textId="77777777" w:rsidTr="000407A4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DCCB8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lastRenderedPageBreak/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99D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30FC119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9673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51689B9F" w14:textId="77777777" w:rsidTr="000407A4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67E517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9420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5144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5A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37B45F02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527116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DA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34B9165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592F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50F12809" w14:textId="77777777" w:rsidTr="000407A4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1DAD8F91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E3A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381C34AA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2D1D1D13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1BD244D9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9BBB5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AC2F1C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70F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208D0" w:rsidRPr="00073D5B" w14:paraId="107401A9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CA7EF61" w14:textId="77777777" w:rsidR="005208D0" w:rsidRPr="00617036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01973F13" w14:textId="77777777" w:rsidR="005208D0" w:rsidRPr="00617036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F7F" w14:textId="77777777" w:rsidR="005208D0" w:rsidRPr="00617036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6B4955" w14:textId="77777777" w:rsidR="005208D0" w:rsidRPr="00617036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F7B6" w14:textId="77777777" w:rsidR="005208D0" w:rsidRPr="00073D5B" w:rsidRDefault="005208D0" w:rsidP="000407A4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18856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0738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5208D0" w:rsidRPr="00073D5B" w14:paraId="4A94DE8D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D7067EA" w14:textId="77777777" w:rsidR="005208D0" w:rsidRPr="00617036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CB3" w14:textId="77777777" w:rsidR="005208D0" w:rsidRPr="00617036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E09F00F" w14:textId="77777777" w:rsidR="005208D0" w:rsidRPr="00617036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1FB" w14:textId="77777777" w:rsidR="005208D0" w:rsidRPr="00073D5B" w:rsidRDefault="005208D0" w:rsidP="000407A4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5208D0" w:rsidRPr="00073D5B" w14:paraId="656980EA" w14:textId="77777777" w:rsidTr="000407A4">
        <w:trPr>
          <w:gridAfter w:val="1"/>
          <w:wAfter w:w="4643" w:type="dxa"/>
          <w:trHeight w:val="251"/>
        </w:trPr>
        <w:tc>
          <w:tcPr>
            <w:tcW w:w="974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B54B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D79D19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5208D0" w:rsidRPr="00073D5B" w14:paraId="03ABB4F6" w14:textId="77777777" w:rsidTr="000407A4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B8377A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26264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3D5618F" w14:textId="77777777" w:rsidR="005208D0" w:rsidRPr="00073D5B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C82" w14:textId="77777777" w:rsidR="005208D0" w:rsidRPr="00073D5B" w:rsidRDefault="00D94367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17700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633483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5208D0" w:rsidRPr="00073D5B" w14:paraId="0D6D7073" w14:textId="77777777" w:rsidTr="000407A4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D49ED0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197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3DFD" w14:textId="77777777" w:rsidR="005208D0" w:rsidRPr="00073D5B" w:rsidRDefault="005208D0" w:rsidP="000407A4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E79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38B76A8D" w14:textId="77777777" w:rsidTr="000407A4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A7FB31C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71003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9FE30E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259A" w14:textId="77777777" w:rsidR="005208D0" w:rsidRPr="00073D5B" w:rsidRDefault="00D94367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10191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17460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5208D0" w:rsidRPr="00073D5B" w14:paraId="419C2D2E" w14:textId="77777777" w:rsidTr="000407A4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F7F626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E87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4D83" w14:textId="77777777" w:rsidR="005208D0" w:rsidRPr="00073D5B" w:rsidRDefault="005208D0" w:rsidP="000407A4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478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45C6E617" w14:textId="77777777" w:rsidTr="000407A4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7E128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68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DFD6CE9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BC5" w14:textId="77777777" w:rsidR="005208D0" w:rsidRPr="00073D5B" w:rsidRDefault="00D94367" w:rsidP="000407A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826201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12675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5208D0" w:rsidRPr="00073D5B" w14:paraId="7880DC73" w14:textId="77777777" w:rsidTr="000407A4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A75CBCE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AAB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5D47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2764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:rsidRPr="00073D5B" w14:paraId="42F263D8" w14:textId="77777777" w:rsidTr="000407A4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61FAB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54499F4A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70AE42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9D253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68468" w14:textId="77777777" w:rsidR="005208D0" w:rsidRPr="00073D5B" w:rsidRDefault="005208D0" w:rsidP="000407A4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5208D0" w:rsidRPr="00756BF2" w14:paraId="0D8F229E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D3C0B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564" w14:textId="77777777" w:rsidR="005208D0" w:rsidRPr="00756BF2" w:rsidRDefault="00D94367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609228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651" w14:textId="77777777" w:rsidR="005208D0" w:rsidRPr="00756BF2" w:rsidRDefault="00D94367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4989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5208D0" w:rsidRPr="00756BF2" w14:paraId="1B47C6BE" w14:textId="77777777" w:rsidTr="000407A4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2FBBEC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333D" w14:textId="77777777" w:rsidR="005208D0" w:rsidRPr="00756BF2" w:rsidRDefault="00D94367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2126735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C3F7138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44D1" w14:textId="77777777" w:rsidR="005208D0" w:rsidRPr="00756BF2" w:rsidRDefault="00D94367" w:rsidP="000407A4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283268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5208D0" w:rsidRPr="00756BF2" w14:paraId="65B0DC78" w14:textId="77777777" w:rsidTr="000407A4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A01F12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CA49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6B4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:rsidRPr="00073D5B" w14:paraId="78BA3097" w14:textId="77777777" w:rsidTr="000407A4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6C2B5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6ECD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82C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8FC0E36" w14:textId="77777777" w:rsidR="005208D0" w:rsidRPr="00073D5B" w:rsidRDefault="005208D0" w:rsidP="000407A4">
            <w:pPr>
              <w:widowControl/>
              <w:jc w:val="left"/>
            </w:pPr>
          </w:p>
        </w:tc>
      </w:tr>
      <w:tr w:rsidR="005208D0" w14:paraId="4F88BFB0" w14:textId="77777777" w:rsidTr="000407A4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E6FE2E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DEC9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A813" w14:textId="77777777" w:rsidR="005208D0" w:rsidRDefault="00D94367" w:rsidP="000407A4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86625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5208D0" w:rsidRPr="00756BF2" w14:paraId="4E4EBC2B" w14:textId="77777777" w:rsidTr="000407A4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2E9429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BED7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FEB1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:rsidRPr="00756BF2" w14:paraId="0699C494" w14:textId="77777777" w:rsidTr="000407A4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59EBB" w14:textId="77777777" w:rsidR="005208D0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2EFF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B5EB" w14:textId="77777777" w:rsidR="005208D0" w:rsidRPr="00756B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208D0" w:rsidRPr="00756BF2" w14:paraId="0E23A807" w14:textId="77777777" w:rsidTr="000407A4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70AD3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3072F2D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81C1" w14:textId="77777777" w:rsidR="005208D0" w:rsidRPr="00756BF2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619613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89A1" w14:textId="77777777" w:rsidR="005208D0" w:rsidRPr="00756BF2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17159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5208D0" w14:paraId="7498AA84" w14:textId="77777777" w:rsidTr="000407A4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1D369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25D5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292F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14:paraId="01943706" w14:textId="77777777" w:rsidTr="000407A4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D27DDF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77C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9814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14:paraId="54E75FCE" w14:textId="77777777" w:rsidTr="000407A4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0F891E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169F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A51E" w14:textId="77777777" w:rsidR="005208D0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99200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5208D0" w14:paraId="2C542711" w14:textId="77777777" w:rsidTr="000407A4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533335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C22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6310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:rsidRPr="00756BF2" w14:paraId="20C3214A" w14:textId="77777777" w:rsidTr="000407A4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6B913E" w14:textId="77777777" w:rsidR="005208D0" w:rsidRPr="000038F2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B7BD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AB0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208D0" w:rsidRPr="00756BF2" w14:paraId="24CD733A" w14:textId="77777777" w:rsidTr="000407A4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E0D511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645AEE6D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22E" w14:textId="77777777" w:rsidR="005208D0" w:rsidRPr="00756BF2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8461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5208D0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560" w14:textId="77777777" w:rsidR="005208D0" w:rsidRPr="00756BF2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68707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5208D0" w14:paraId="7419AA4F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941" w14:textId="77777777" w:rsidR="005208D0" w:rsidRPr="000038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3DE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BDC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14:paraId="32BF7CD8" w14:textId="77777777" w:rsidTr="000407A4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9F4" w14:textId="77777777" w:rsidR="005208D0" w:rsidRPr="000038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5DB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F96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5208D0" w14:paraId="0B52164F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BA7" w14:textId="77777777" w:rsidR="005208D0" w:rsidRPr="000038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6EB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BF3" w14:textId="77777777" w:rsidR="005208D0" w:rsidRDefault="00D94367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02058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5208D0" w14:paraId="3FD4302B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DAF" w14:textId="77777777" w:rsidR="005208D0" w:rsidRPr="000038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A1F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883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5208D0" w:rsidRPr="00756BF2" w14:paraId="7255823B" w14:textId="77777777" w:rsidTr="000407A4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EA6" w14:textId="77777777" w:rsidR="005208D0" w:rsidRPr="000038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5A7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F38" w14:textId="77777777" w:rsidR="005208D0" w:rsidRPr="00756BF2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5208D0" w:rsidRPr="00250441" w14:paraId="10417840" w14:textId="77777777" w:rsidTr="000407A4">
        <w:trPr>
          <w:gridAfter w:val="1"/>
          <w:wAfter w:w="4643" w:type="dxa"/>
          <w:trHeight w:val="117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71F7EF" w14:textId="77777777" w:rsidR="005208D0" w:rsidRPr="00250441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5208D0" w:rsidRPr="003A276D" w14:paraId="33ECBA35" w14:textId="77777777" w:rsidTr="000407A4">
        <w:trPr>
          <w:gridAfter w:val="1"/>
          <w:wAfter w:w="4643" w:type="dxa"/>
          <w:trHeight w:val="89"/>
        </w:trPr>
        <w:tc>
          <w:tcPr>
            <w:tcW w:w="9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C5C" w14:textId="77777777" w:rsidR="005208D0" w:rsidRDefault="005208D0" w:rsidP="000407A4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6148763C" w14:textId="77777777" w:rsidR="005208D0" w:rsidRPr="003A276D" w:rsidRDefault="005208D0" w:rsidP="000407A4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5208D0" w:rsidRPr="00073D5B" w14:paraId="6A3C3C26" w14:textId="77777777" w:rsidTr="000407A4">
        <w:trPr>
          <w:gridAfter w:val="1"/>
          <w:wAfter w:w="4643" w:type="dxa"/>
          <w:trHeight w:val="251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B05800" w14:textId="77777777" w:rsidR="005208D0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72CBC2F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5208D0" w:rsidRPr="00073D5B" w14:paraId="2725FE96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23DC7F48" w14:textId="77777777" w:rsidR="005208D0" w:rsidRPr="00073D5B" w:rsidRDefault="005208D0" w:rsidP="000407A4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233" w14:textId="77777777" w:rsidR="005208D0" w:rsidRPr="00073D5B" w:rsidRDefault="00D94367" w:rsidP="000407A4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64223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5498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5208D0" w:rsidRPr="00073D5B" w14:paraId="732C8643" w14:textId="77777777" w:rsidTr="000407A4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77A49515" w14:textId="77777777" w:rsidR="005208D0" w:rsidRPr="00073D5B" w:rsidRDefault="005208D0" w:rsidP="000407A4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99A" w14:textId="77777777" w:rsidR="005208D0" w:rsidRPr="00073D5B" w:rsidRDefault="00D94367" w:rsidP="000407A4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769315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66165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8D0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08D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418FD71C" w14:textId="77777777" w:rsidR="005208D0" w:rsidRPr="00073D5B" w:rsidRDefault="005208D0" w:rsidP="005208D0">
      <w:pPr>
        <w:snapToGrid w:val="0"/>
        <w:rPr>
          <w:rFonts w:ascii="Meiryo UI" w:eastAsia="Meiryo UI" w:hAnsi="Meiryo UI"/>
        </w:rPr>
      </w:pPr>
    </w:p>
    <w:sectPr w:rsidR="005208D0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0D22" w14:textId="77777777" w:rsidR="00D94367" w:rsidRDefault="00D94367" w:rsidP="00155336">
      <w:r>
        <w:separator/>
      </w:r>
    </w:p>
  </w:endnote>
  <w:endnote w:type="continuationSeparator" w:id="0">
    <w:p w14:paraId="3AD28489" w14:textId="77777777" w:rsidR="00D94367" w:rsidRDefault="00D94367" w:rsidP="00155336">
      <w:r>
        <w:continuationSeparator/>
      </w:r>
    </w:p>
  </w:endnote>
  <w:endnote w:type="continuationNotice" w:id="1">
    <w:p w14:paraId="031FDF90" w14:textId="77777777" w:rsidR="00D94367" w:rsidRDefault="00D94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60839" w:rsidRPr="00F6083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FA72" w14:textId="77777777" w:rsidR="00D94367" w:rsidRDefault="00D94367" w:rsidP="00155336">
      <w:r>
        <w:separator/>
      </w:r>
    </w:p>
  </w:footnote>
  <w:footnote w:type="continuationSeparator" w:id="0">
    <w:p w14:paraId="57AB1B67" w14:textId="77777777" w:rsidR="00D94367" w:rsidRDefault="00D94367" w:rsidP="00155336">
      <w:r>
        <w:continuationSeparator/>
      </w:r>
    </w:p>
  </w:footnote>
  <w:footnote w:type="continuationNotice" w:id="1">
    <w:p w14:paraId="740A52B0" w14:textId="77777777" w:rsidR="00D94367" w:rsidRDefault="00D943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208D0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4367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60839"/>
    <w:rsid w:val="00FA021D"/>
    <w:rsid w:val="00FA240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2020-12-06T01:14:00Z</dcterms:modified>
</cp:coreProperties>
</file>